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C7006" w14:textId="77777777" w:rsidR="005B72D7" w:rsidRPr="007369F6" w:rsidRDefault="00017554">
      <w:pPr>
        <w:rPr>
          <w:b/>
        </w:rPr>
      </w:pPr>
      <w:r w:rsidRPr="007369F6">
        <w:rPr>
          <w:b/>
        </w:rPr>
        <w:t>Youth Media Activities In Your Community</w:t>
      </w:r>
    </w:p>
    <w:p w14:paraId="10D256EC" w14:textId="77777777" w:rsidR="00017554" w:rsidRDefault="00017554">
      <w:r>
        <w:t>Webinar – February 7, 2012</w:t>
      </w:r>
    </w:p>
    <w:p w14:paraId="705D4CCF" w14:textId="77777777" w:rsidR="00017554" w:rsidRDefault="00017554"/>
    <w:p w14:paraId="4658A06D" w14:textId="77777777" w:rsidR="005B72D7" w:rsidRPr="007369F6" w:rsidRDefault="005B72D7">
      <w:pPr>
        <w:rPr>
          <w:b/>
          <w:i/>
        </w:rPr>
      </w:pPr>
      <w:r w:rsidRPr="007369F6">
        <w:rPr>
          <w:b/>
          <w:i/>
        </w:rPr>
        <w:t>RESOURCES/ HANDOUTS</w:t>
      </w:r>
    </w:p>
    <w:p w14:paraId="510F5FEC" w14:textId="77777777" w:rsidR="005B72D7" w:rsidRDefault="005B72D7">
      <w:bookmarkStart w:id="0" w:name="_GoBack"/>
      <w:bookmarkEnd w:id="0"/>
    </w:p>
    <w:p w14:paraId="55DFB0E8" w14:textId="77777777" w:rsidR="005B72D7" w:rsidRPr="00017554" w:rsidRDefault="00017554">
      <w:pPr>
        <w:rPr>
          <w:u w:val="single"/>
        </w:rPr>
      </w:pPr>
      <w:r>
        <w:rPr>
          <w:u w:val="single"/>
        </w:rPr>
        <w:t>Online Links</w:t>
      </w:r>
    </w:p>
    <w:p w14:paraId="01929BC3" w14:textId="77777777" w:rsidR="005B72D7" w:rsidRDefault="005B72D7"/>
    <w:p w14:paraId="706E3565" w14:textId="7E031F7D" w:rsidR="005B72D7" w:rsidRDefault="005B72D7">
      <w:r>
        <w:t>PEW REPORT –</w:t>
      </w:r>
      <w:r w:rsidR="007369F6">
        <w:t xml:space="preserve"> </w:t>
      </w:r>
      <w:r w:rsidR="007369F6" w:rsidRPr="007369F6">
        <w:t>http://pewresearch.org/pubs/1861/impact-internet-social-media-facebook-twitter-group-activities-participation</w:t>
      </w:r>
    </w:p>
    <w:p w14:paraId="4F034E51" w14:textId="77777777" w:rsidR="005B72D7" w:rsidRDefault="005B72D7"/>
    <w:p w14:paraId="4CE04AB9" w14:textId="1AFDCEAC" w:rsidR="005B72D7" w:rsidRDefault="005B72D7">
      <w:r>
        <w:t>MOBILE STORIES –</w:t>
      </w:r>
      <w:r w:rsidR="007369F6">
        <w:t xml:space="preserve"> </w:t>
      </w:r>
      <w:r w:rsidR="007369F6" w:rsidRPr="007369F6">
        <w:t>http://www.mobilestories.org/</w:t>
      </w:r>
    </w:p>
    <w:p w14:paraId="539F781E" w14:textId="77777777" w:rsidR="005B72D7" w:rsidRDefault="005B72D7"/>
    <w:p w14:paraId="27CFF9BB" w14:textId="3A875E91" w:rsidR="005B72D7" w:rsidRDefault="005B72D7">
      <w:r>
        <w:t>GARAGE BAND (MAC) &amp; MIXCRAFT</w:t>
      </w:r>
      <w:r w:rsidR="007369F6">
        <w:t xml:space="preserve"> 5</w:t>
      </w:r>
      <w:r>
        <w:t xml:space="preserve"> (PC) </w:t>
      </w:r>
      <w:r w:rsidR="007369F6">
        <w:t>–</w:t>
      </w:r>
    </w:p>
    <w:p w14:paraId="725343FA" w14:textId="276076B3" w:rsidR="007369F6" w:rsidRDefault="007369F6">
      <w:proofErr w:type="spellStart"/>
      <w:r>
        <w:t>Garageband</w:t>
      </w:r>
      <w:proofErr w:type="spellEnd"/>
      <w:r>
        <w:t xml:space="preserve"> - </w:t>
      </w:r>
      <w:hyperlink r:id="rId5" w:history="1">
        <w:r w:rsidRPr="00E435B5">
          <w:rPr>
            <w:rStyle w:val="Hyperlink"/>
          </w:rPr>
          <w:t>http://www.apple.com/ilife/garageband/</w:t>
        </w:r>
      </w:hyperlink>
    </w:p>
    <w:p w14:paraId="3CCC83AE" w14:textId="23597918" w:rsidR="007369F6" w:rsidRDefault="007369F6">
      <w:proofErr w:type="spellStart"/>
      <w:r>
        <w:t>Mixcraft</w:t>
      </w:r>
      <w:proofErr w:type="spellEnd"/>
      <w:r>
        <w:t xml:space="preserve"> 5 - </w:t>
      </w:r>
      <w:r w:rsidRPr="007369F6">
        <w:t>http://www.acoustica.com/mixcraft/</w:t>
      </w:r>
    </w:p>
    <w:p w14:paraId="70AC44CF" w14:textId="77777777" w:rsidR="005B72D7" w:rsidRDefault="005B72D7"/>
    <w:p w14:paraId="1BD8BD27" w14:textId="77777777" w:rsidR="005B72D7" w:rsidRDefault="005B72D7">
      <w:r>
        <w:t>YOUMEDIA RECOD LABLE:</w:t>
      </w:r>
    </w:p>
    <w:p w14:paraId="64DD2FB2" w14:textId="77777777" w:rsidR="005B72D7" w:rsidRDefault="005B72D7" w:rsidP="005B72D7">
      <w:r>
        <w:t xml:space="preserve">Get Original (Compilation Download) - </w:t>
      </w:r>
      <w:r w:rsidRPr="005B72D7">
        <w:t>http://youmediarecords.bandcamp.com/</w:t>
      </w:r>
    </w:p>
    <w:p w14:paraId="147BB827" w14:textId="77777777" w:rsidR="005B72D7" w:rsidRDefault="005B72D7"/>
    <w:p w14:paraId="695466A3" w14:textId="77777777" w:rsidR="005B72D7" w:rsidRDefault="005B72D7">
      <w:r>
        <w:t>MAXPAD (</w:t>
      </w:r>
      <w:proofErr w:type="spellStart"/>
      <w:r>
        <w:t>iPad</w:t>
      </w:r>
      <w:proofErr w:type="spellEnd"/>
      <w:r>
        <w:t xml:space="preserve"> App):</w:t>
      </w:r>
    </w:p>
    <w:p w14:paraId="65F27D70" w14:textId="77777777" w:rsidR="005B72D7" w:rsidRPr="005B72D7" w:rsidRDefault="005B72D7">
      <w:pPr>
        <w:rPr>
          <w:bCs/>
        </w:rPr>
      </w:pPr>
      <w:r w:rsidRPr="005B72D7">
        <w:rPr>
          <w:bCs/>
        </w:rPr>
        <w:t>App available through iTunes App Store</w:t>
      </w:r>
    </w:p>
    <w:p w14:paraId="22C3260E" w14:textId="77777777" w:rsidR="005B72D7" w:rsidRPr="005B72D7" w:rsidRDefault="005B72D7">
      <w:r w:rsidRPr="005B72D7">
        <w:rPr>
          <w:bCs/>
        </w:rPr>
        <w:t>Video - http://youtu.be/LADgRaq3g8I</w:t>
      </w:r>
    </w:p>
    <w:p w14:paraId="33979DEF" w14:textId="77777777" w:rsidR="005B72D7" w:rsidRDefault="005B72D7"/>
    <w:p w14:paraId="5A92B22A" w14:textId="77777777" w:rsidR="005B72D7" w:rsidRDefault="005B72D7">
      <w:r>
        <w:t>MAP CHANNELS:</w:t>
      </w:r>
    </w:p>
    <w:p w14:paraId="48C9D504" w14:textId="77777777" w:rsidR="005B72D7" w:rsidRDefault="005B72D7">
      <w:r>
        <w:t xml:space="preserve"> www.mapchannels.com </w:t>
      </w:r>
    </w:p>
    <w:p w14:paraId="01FDD98B" w14:textId="77777777" w:rsidR="005B72D7" w:rsidRDefault="005B72D7"/>
    <w:p w14:paraId="028F49DF" w14:textId="77777777" w:rsidR="00017554" w:rsidRDefault="005B72D7">
      <w:r>
        <w:t>GOOGLE MAP CUSTOM MARKER MAKER</w:t>
      </w:r>
      <w:r w:rsidR="00017554">
        <w:t>:</w:t>
      </w:r>
    </w:p>
    <w:p w14:paraId="4E118F1C" w14:textId="77777777" w:rsidR="005B72D7" w:rsidRDefault="005B72D7">
      <w:r w:rsidRPr="005B72D7">
        <w:t>http://www.powerhut.co.uk/googlemaps/custom_markers.php</w:t>
      </w:r>
    </w:p>
    <w:p w14:paraId="12ABFE43" w14:textId="77777777" w:rsidR="005B72D7" w:rsidRDefault="005B72D7"/>
    <w:p w14:paraId="6B45FB0C" w14:textId="77777777" w:rsidR="005B72D7" w:rsidRDefault="005B72D7" w:rsidP="005B72D7">
      <w:r>
        <w:t>SCRATCH</w:t>
      </w:r>
      <w:r w:rsidR="00017554">
        <w:t>:</w:t>
      </w:r>
    </w:p>
    <w:p w14:paraId="76BCE9BA" w14:textId="77777777" w:rsidR="005B72D7" w:rsidRDefault="007369F6" w:rsidP="005B72D7">
      <w:hyperlink r:id="rId6" w:history="1">
        <w:r w:rsidR="005B72D7" w:rsidRPr="0057185B">
          <w:rPr>
            <w:rStyle w:val="Hyperlink"/>
          </w:rPr>
          <w:t>http://scratch.mit.edu</w:t>
        </w:r>
      </w:hyperlink>
    </w:p>
    <w:p w14:paraId="485F73D7" w14:textId="77777777" w:rsidR="005B72D7" w:rsidRPr="005B72D7" w:rsidRDefault="005B72D7" w:rsidP="005B72D7">
      <w:r>
        <w:t xml:space="preserve">Video: </w:t>
      </w:r>
      <w:r w:rsidRPr="005B72D7">
        <w:t>http://mediamashup.ning.com/resouces/scratch-books</w:t>
      </w:r>
    </w:p>
    <w:p w14:paraId="10EBCEE8" w14:textId="77777777" w:rsidR="005B72D7" w:rsidRDefault="005B72D7" w:rsidP="005B72D7">
      <w:r>
        <w:t xml:space="preserve">Video: </w:t>
      </w:r>
      <w:r w:rsidRPr="005B72D7">
        <w:t>http://www.youtube.com/watch?v=y5x9-6pQcaM</w:t>
      </w:r>
    </w:p>
    <w:p w14:paraId="416D5EEA" w14:textId="77777777" w:rsidR="005B72D7" w:rsidRDefault="005B72D7" w:rsidP="005B72D7"/>
    <w:p w14:paraId="1BDF1F89" w14:textId="77777777" w:rsidR="005B72D7" w:rsidRDefault="005B72D7" w:rsidP="005B72D7">
      <w:r>
        <w:t>AUDACITY</w:t>
      </w:r>
      <w:r w:rsidR="00017554">
        <w:t>:</w:t>
      </w:r>
    </w:p>
    <w:p w14:paraId="1F48CC46" w14:textId="69884F08" w:rsidR="007369F6" w:rsidRDefault="007369F6" w:rsidP="005B72D7">
      <w:r w:rsidRPr="007369F6">
        <w:t>http://audacity.sourceforge.net/</w:t>
      </w:r>
    </w:p>
    <w:p w14:paraId="59C98D28" w14:textId="77777777" w:rsidR="005B72D7" w:rsidRDefault="005B72D7" w:rsidP="005B72D7"/>
    <w:p w14:paraId="24390ED3" w14:textId="77777777" w:rsidR="005B72D7" w:rsidRDefault="005B72D7" w:rsidP="005B72D7">
      <w:r>
        <w:t>PICASA</w:t>
      </w:r>
      <w:r w:rsidR="00017554">
        <w:t>:</w:t>
      </w:r>
    </w:p>
    <w:p w14:paraId="7A0D92E0" w14:textId="2B25189A" w:rsidR="007369F6" w:rsidRDefault="007369F6" w:rsidP="005B72D7">
      <w:r w:rsidRPr="007369F6">
        <w:t>http://picasa.google.com/</w:t>
      </w:r>
    </w:p>
    <w:p w14:paraId="3BFA7F95" w14:textId="77777777" w:rsidR="005B72D7" w:rsidRDefault="005B72D7" w:rsidP="005B72D7"/>
    <w:p w14:paraId="13FD432F" w14:textId="77777777" w:rsidR="005B72D7" w:rsidRDefault="005B72D7" w:rsidP="005B72D7">
      <w:r>
        <w:t>ARTRAGE</w:t>
      </w:r>
      <w:r w:rsidR="00017554">
        <w:t>:</w:t>
      </w:r>
    </w:p>
    <w:p w14:paraId="74A8BF6F" w14:textId="07B171F8" w:rsidR="007369F6" w:rsidRDefault="007369F6" w:rsidP="005B72D7">
      <w:r w:rsidRPr="007369F6">
        <w:t>http://www.artrage.com/</w:t>
      </w:r>
    </w:p>
    <w:p w14:paraId="7607238F" w14:textId="77777777" w:rsidR="005B72D7" w:rsidRDefault="005B72D7" w:rsidP="005B72D7"/>
    <w:p w14:paraId="0AEC1BB7" w14:textId="77777777" w:rsidR="005B72D7" w:rsidRDefault="005B72D7">
      <w:r>
        <w:t>MASHUP</w:t>
      </w:r>
      <w:proofErr w:type="gramStart"/>
      <w:r w:rsidR="00017554">
        <w:t>!:</w:t>
      </w:r>
      <w:proofErr w:type="gramEnd"/>
    </w:p>
    <w:p w14:paraId="1EEFEB36" w14:textId="77777777" w:rsidR="005B72D7" w:rsidRDefault="005B72D7">
      <w:r>
        <w:t xml:space="preserve">Proposal - </w:t>
      </w:r>
      <w:r w:rsidRPr="005B72D7">
        <w:t>www.hclib.org/extranet/MediaMash</w:t>
      </w:r>
      <w:r>
        <w:t>up/mediamashup_narrative.pdf</w:t>
      </w:r>
    </w:p>
    <w:p w14:paraId="751F4524" w14:textId="77777777" w:rsidR="005B72D7" w:rsidRDefault="005B72D7">
      <w:r>
        <w:t xml:space="preserve">Case Study - </w:t>
      </w:r>
      <w:r w:rsidRPr="005B72D7">
        <w:t xml:space="preserve">http://informalscience.org/reports/0000/0400/MMU_CaseStudy.pdf  </w:t>
      </w:r>
    </w:p>
    <w:p w14:paraId="4BAC5DB4" w14:textId="77777777" w:rsidR="005B72D7" w:rsidRDefault="005B72D7"/>
    <w:p w14:paraId="2E93A453" w14:textId="77777777" w:rsidR="005B72D7" w:rsidRPr="00017554" w:rsidRDefault="00017554">
      <w:pPr>
        <w:rPr>
          <w:u w:val="single"/>
        </w:rPr>
      </w:pPr>
      <w:r>
        <w:rPr>
          <w:u w:val="single"/>
        </w:rPr>
        <w:t>Suggested Reading</w:t>
      </w:r>
    </w:p>
    <w:p w14:paraId="7113C723" w14:textId="77777777" w:rsidR="005B72D7" w:rsidRDefault="005B72D7"/>
    <w:p w14:paraId="1ECB7264" w14:textId="77777777" w:rsidR="005B72D7" w:rsidRPr="005B72D7" w:rsidRDefault="005B72D7" w:rsidP="005B72D7">
      <w:r w:rsidRPr="005B72D7">
        <w:rPr>
          <w:i/>
          <w:iCs/>
        </w:rPr>
        <w:t>Wii Love Learning: Using Gaming Technology To Engage Students</w:t>
      </w:r>
    </w:p>
    <w:p w14:paraId="7DF036B9" w14:textId="77777777" w:rsidR="005B72D7" w:rsidRPr="005B72D7" w:rsidRDefault="005B72D7" w:rsidP="005B72D7">
      <w:r w:rsidRPr="005B72D7">
        <w:rPr>
          <w:i/>
          <w:iCs/>
        </w:rPr>
        <w:t>Engaging students through inquiry oriented learning and technology</w:t>
      </w:r>
    </w:p>
    <w:p w14:paraId="03705398" w14:textId="77777777" w:rsidR="005B72D7" w:rsidRPr="005B72D7" w:rsidRDefault="005B72D7" w:rsidP="005B72D7">
      <w:r w:rsidRPr="005B72D7">
        <w:rPr>
          <w:i/>
          <w:iCs/>
        </w:rPr>
        <w:t>Youth World Rising</w:t>
      </w:r>
    </w:p>
    <w:p w14:paraId="07438F6A" w14:textId="77777777" w:rsidR="005B72D7" w:rsidRPr="005B72D7" w:rsidRDefault="005B72D7" w:rsidP="005B72D7">
      <w:r w:rsidRPr="005B72D7">
        <w:rPr>
          <w:i/>
          <w:iCs/>
        </w:rPr>
        <w:t>Mobilizing generation 2.0 – a practical guide to using web 2.0 technologies to recruit, organize and engage youth</w:t>
      </w:r>
    </w:p>
    <w:p w14:paraId="45E19AE4" w14:textId="77777777" w:rsidR="005B72D7" w:rsidRDefault="005B72D7"/>
    <w:p w14:paraId="7AFFFE4E" w14:textId="77777777" w:rsidR="002A70C9" w:rsidRPr="00017554" w:rsidRDefault="00017554">
      <w:pPr>
        <w:rPr>
          <w:u w:val="single"/>
        </w:rPr>
      </w:pPr>
      <w:r w:rsidRPr="00017554">
        <w:rPr>
          <w:u w:val="single"/>
        </w:rPr>
        <w:t>Instructors</w:t>
      </w:r>
    </w:p>
    <w:p w14:paraId="49CC029A" w14:textId="77777777" w:rsidR="002A70C9" w:rsidRDefault="002A70C9"/>
    <w:p w14:paraId="328CA8FC" w14:textId="77777777" w:rsidR="002A70C9" w:rsidRPr="002A70C9" w:rsidRDefault="002A70C9" w:rsidP="002A70C9">
      <w:r>
        <w:t xml:space="preserve">Jodi </w:t>
      </w:r>
      <w:proofErr w:type="spellStart"/>
      <w:r>
        <w:t>Cilley</w:t>
      </w:r>
      <w:proofErr w:type="spellEnd"/>
      <w:r>
        <w:t xml:space="preserve"> - NEW MEDIA YOUTH PROGRAMS </w:t>
      </w:r>
      <w:r w:rsidRPr="002A70C9">
        <w:t>EDUCATOR</w:t>
      </w:r>
    </w:p>
    <w:p w14:paraId="593B999F" w14:textId="77777777" w:rsidR="002A70C9" w:rsidRPr="002A70C9" w:rsidRDefault="002A70C9" w:rsidP="002A70C9">
      <w:r w:rsidRPr="002A70C9">
        <w:t>Media Arts Center San Diego</w:t>
      </w:r>
      <w:r>
        <w:t xml:space="preserve">, </w:t>
      </w:r>
      <w:proofErr w:type="spellStart"/>
      <w:r w:rsidRPr="002A70C9">
        <w:t>VideologiCo</w:t>
      </w:r>
      <w:proofErr w:type="spellEnd"/>
      <w:r w:rsidRPr="002A70C9">
        <w:t xml:space="preserve"> </w:t>
      </w:r>
      <w:proofErr w:type="spellStart"/>
      <w:proofErr w:type="gramStart"/>
      <w:r w:rsidRPr="002A70C9">
        <w:t>andPlatt</w:t>
      </w:r>
      <w:proofErr w:type="spellEnd"/>
      <w:proofErr w:type="gramEnd"/>
      <w:r w:rsidRPr="002A70C9">
        <w:t xml:space="preserve"> College</w:t>
      </w:r>
    </w:p>
    <w:p w14:paraId="5E814CF0" w14:textId="77777777" w:rsidR="002A70C9" w:rsidRDefault="007369F6" w:rsidP="002A70C9">
      <w:hyperlink r:id="rId7" w:history="1">
        <w:r w:rsidR="002A70C9" w:rsidRPr="0057185B">
          <w:rPr>
            <w:rStyle w:val="Hyperlink"/>
          </w:rPr>
          <w:t>Jodi.cilley@gmail.com</w:t>
        </w:r>
      </w:hyperlink>
    </w:p>
    <w:p w14:paraId="21718DC6" w14:textId="77777777" w:rsidR="002A70C9" w:rsidRDefault="002A70C9" w:rsidP="002A70C9"/>
    <w:p w14:paraId="1C589EB4" w14:textId="77777777" w:rsidR="002A70C9" w:rsidRPr="002A70C9" w:rsidRDefault="002A70C9" w:rsidP="002A70C9">
      <w:r>
        <w:t xml:space="preserve">Patric Stillman - </w:t>
      </w:r>
      <w:r w:rsidRPr="002A70C9">
        <w:t>INNOVATIONS AND</w:t>
      </w:r>
      <w:r w:rsidRPr="002A70C9">
        <w:br/>
        <w:t>PROGRAMMING OFFICER</w:t>
      </w:r>
    </w:p>
    <w:p w14:paraId="0ECD1498" w14:textId="77777777" w:rsidR="002A70C9" w:rsidRPr="002A70C9" w:rsidRDefault="002A70C9" w:rsidP="002A70C9">
      <w:r w:rsidRPr="002A70C9">
        <w:t>Media Arts Center San Diego</w:t>
      </w:r>
    </w:p>
    <w:p w14:paraId="6C9BBD58" w14:textId="77777777" w:rsidR="002A70C9" w:rsidRDefault="002A70C9">
      <w:r w:rsidRPr="002A70C9">
        <w:t>patric@mediaar</w:t>
      </w:r>
      <w:r>
        <w:t>tscenter.org</w:t>
      </w:r>
    </w:p>
    <w:sectPr w:rsidR="002A70C9" w:rsidSect="003C70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D7"/>
    <w:rsid w:val="00017554"/>
    <w:rsid w:val="002A70C9"/>
    <w:rsid w:val="002D2158"/>
    <w:rsid w:val="003C7024"/>
    <w:rsid w:val="005B72D7"/>
    <w:rsid w:val="007369F6"/>
    <w:rsid w:val="00C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C13E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2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2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4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2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2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ple.com/ilife/garageband/" TargetMode="External"/><Relationship Id="rId6" Type="http://schemas.openxmlformats.org/officeDocument/2006/relationships/hyperlink" Target="http://scratch.mit.edu" TargetMode="External"/><Relationship Id="rId7" Type="http://schemas.openxmlformats.org/officeDocument/2006/relationships/hyperlink" Target="mailto:Jodi.cilley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1549</Characters>
  <Application>Microsoft Macintosh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Stillman</dc:creator>
  <cp:keywords/>
  <dc:description/>
  <cp:lastModifiedBy>Patric Stillman</cp:lastModifiedBy>
  <cp:revision>3</cp:revision>
  <dcterms:created xsi:type="dcterms:W3CDTF">2012-01-27T22:59:00Z</dcterms:created>
  <dcterms:modified xsi:type="dcterms:W3CDTF">2012-02-02T16:20:00Z</dcterms:modified>
</cp:coreProperties>
</file>